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816" w:rsidRDefault="00A83816" w:rsidP="00A83816">
      <w:pPr>
        <w:pStyle w:val="NormalWeb"/>
        <w:jc w:val="both"/>
        <w:rPr>
          <w:rFonts w:ascii="Arial" w:hAnsi="Arial" w:cs="Arial"/>
          <w:b/>
          <w:color w:val="000000"/>
          <w:sz w:val="12"/>
          <w:szCs w:val="12"/>
        </w:rPr>
      </w:pPr>
      <w:r w:rsidRPr="00C569DF">
        <w:rPr>
          <w:rFonts w:ascii="Arial" w:hAnsi="Arial" w:cs="Arial"/>
          <w:b/>
          <w:i/>
          <w:noProof/>
          <w:sz w:val="12"/>
          <w:szCs w:val="12"/>
        </w:rPr>
        <w:drawing>
          <wp:inline distT="0" distB="0" distL="0" distR="0" wp14:anchorId="2E99A508" wp14:editId="575CEB50">
            <wp:extent cx="4410710" cy="655851"/>
            <wp:effectExtent l="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10710" cy="655851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83816" w:rsidRPr="00A83816" w:rsidRDefault="00A83816" w:rsidP="00A83816">
      <w:pPr>
        <w:pStyle w:val="NormalWeb"/>
        <w:jc w:val="both"/>
        <w:rPr>
          <w:rFonts w:ascii="Arial" w:hAnsi="Arial" w:cs="Arial"/>
          <w:b/>
          <w:color w:val="000000"/>
          <w:sz w:val="12"/>
          <w:szCs w:val="12"/>
        </w:rPr>
      </w:pPr>
      <w:bookmarkStart w:id="0" w:name="_GoBack"/>
      <w:bookmarkEnd w:id="0"/>
      <w:r w:rsidRPr="00A83816">
        <w:rPr>
          <w:rFonts w:ascii="Arial" w:hAnsi="Arial" w:cs="Arial"/>
          <w:b/>
          <w:color w:val="000000"/>
          <w:sz w:val="12"/>
          <w:szCs w:val="12"/>
        </w:rPr>
        <w:t>EDITAL DE NOTIFICAÇÃO 48 h N° 13/2025</w:t>
      </w:r>
      <w:r>
        <w:rPr>
          <w:rFonts w:ascii="Arial" w:hAnsi="Arial" w:cs="Arial"/>
          <w:b/>
          <w:color w:val="000000"/>
          <w:sz w:val="12"/>
          <w:szCs w:val="12"/>
        </w:rPr>
        <w:t xml:space="preserve">. </w:t>
      </w:r>
      <w:r w:rsidRPr="00A83816">
        <w:rPr>
          <w:rFonts w:ascii="Arial" w:hAnsi="Arial" w:cs="Arial"/>
          <w:b/>
          <w:color w:val="000000"/>
          <w:sz w:val="12"/>
          <w:szCs w:val="12"/>
        </w:rPr>
        <w:t>O Diretor Presidente do DETRAN/PE, no uso das atribuições legais que lhe são conferidas, e em conformidade com o disposto nos artigos 256, III, 261 e 265 da Lei Federal nº 9.503/97, c/c art. 10, § 2º e art. 19 da resolução CONTRAN nº 182/05, NOTIFICA os condutores abaixo relacionados da aplicação da penalidade de Suspensão/Cassação do Direito de Dirigir imposta por Portaria deste órgão, publicada no Diário Oficial do Estado de Pernambuco, tendo em vista o esgotamento das vias recursais    administrativas. Os condutores deverão, obrigatoriamente, entregar a CNH    junto a Gerência de Habilitação de Condutores deste órgão, para dar início à suspensão/cassação especificada na Portaria. O prazo para entrega da CNH é de 48 horas (quarenta e oito horas), contado a partir da publicação deste Edital. Findo este prazo, o condutor será considerado ciente de sua penalidade, não podendo durante o período de suspensão/cassação, assumir a direção de veículos automotores, sob pena de instauração de processo de Cassação do Direito de Dirigir, nos termos do art. 263, I, do CTB e do art.19 § 3º da Resolução 182/05 do CONTRAN.</w:t>
      </w:r>
      <w:r w:rsidRPr="00A83816">
        <w:rPr>
          <w:rFonts w:ascii="Arial" w:hAnsi="Arial" w:cs="Arial"/>
          <w:color w:val="000000"/>
          <w:sz w:val="12"/>
          <w:szCs w:val="12"/>
        </w:rPr>
        <w:t xml:space="preserve"> </w:t>
      </w:r>
      <w:r w:rsidRPr="00A83816">
        <w:rPr>
          <w:rFonts w:ascii="Arial" w:hAnsi="Arial" w:cs="Arial"/>
          <w:color w:val="000000"/>
          <w:sz w:val="12"/>
          <w:szCs w:val="12"/>
        </w:rPr>
        <w:t xml:space="preserve">[PRAZO DE SUSPENSÃO - 1 </w:t>
      </w:r>
      <w:proofErr w:type="spellStart"/>
      <w:r w:rsidRPr="00A83816">
        <w:rPr>
          <w:rFonts w:ascii="Arial" w:hAnsi="Arial" w:cs="Arial"/>
          <w:color w:val="000000"/>
          <w:sz w:val="12"/>
          <w:szCs w:val="12"/>
        </w:rPr>
        <w:t>mes</w:t>
      </w:r>
      <w:proofErr w:type="spellEnd"/>
      <w:r w:rsidRPr="00A83816">
        <w:rPr>
          <w:rFonts w:ascii="Arial" w:hAnsi="Arial" w:cs="Arial"/>
          <w:color w:val="000000"/>
          <w:sz w:val="12"/>
          <w:szCs w:val="12"/>
        </w:rPr>
        <w:t xml:space="preserve">: ADAILTON DO AMARAL FERREIRA, 06104993453, 2022.058459, 3853-25, Art. 244, Inc. I; ADAMS JOHNNY CAMPELO DA SILVA, 03324660315, 2022.016519, 5539-25, Art. 244, Inc. I; ADEMIR TEOTONIO DA SILVA, 04101731835, 2022.114690, 4313-25, Art. 244, Inc. II; AILTON SEVERINO DE SANTANA, 04111156607, 2022.027284, 2300-25, Art. 244, Inc. I; ANDRE ELISEU BARREIRAS LIMA CAVALCANTI, 02307902901, 2022.016466, 5535-25, Art. 244, Inc. I; ANSELMO GONZAGA DE OLIVEIRA, 04620822956, 2022.016476, 4469-25, Art. 244, Inc. I; ANTONIO HENRIQUE VIEIRA DA SILVA, 06237985310, 2022.124051, 5375-25, Art. 244, Inc. II; ANTONIO TADEU MEDEIROS DE OLIVEIRA, 04791655684, 2022.114684, 4312-25, Art. 244, Inc. II; BRUNO GUILHERME DE LIMA BEZERRA, 05627423807, 2022.058337, 5454-25, Art. 244, Inc. I; CLAYTON JAMESSON DOMINGOS DA SILVA, 03224537142, 2022.058059, 3451-25, Art. 244, Inc. I; DANIEL VITOR DA ANUNCIACAO, 06290953307, 2022.180848, 5483-25, Art. 244, Inc. II; DIOGENES DA SILVA LIMA, 06712902321, 2022.027037, 4518-25, Art. 244, Inc. II; EDILSON EPITACIO DA SILVA, 05483979307, 2022.124065, 5377-25, Art. 244, Inc. II; EDSON JOSE FERREIRA, 06472386332, 2022.017658, 4554-25, Art. 244, Inc. I; EDUARDO HENRIQUE SPINDOLA DE OLIVEIRA, 04590746190, 2022.017659, 4555-25, Art. 244, Inc. I; ENILDO CORREIA DE ARAUJO, 04774725116, 2022.186473, 5528-25, Art. 175; ENOC MARTINS DO NASCIMENTO, 00464166638, 2022.064252, 5456-25, Art. 244, Inc. II; ESMAIR WESLEY DA SILVA OLIVEIRA, 05996579376, 2022.124079, 5378-25, Art. 244, Inc. II; FELIPE BENICIO DO ESPIRITO SANTO SOARES, 06109731070, 2022.050808, 5348-25, Art. 244, Inc. I; GEYVISON RODRIGUES CARNEIRO LEAO, 05392777013, 2022.084554, 2528-25, Art. 244, Inc. I; GIVALDO JOSE BARBOSA, 06661380572, 2022.114692, 4314-25, Art. 244, Inc. II; GLAIFFISON DE SOUZA DA SILVA, 06390614267, 2022.016479, 5536-25, Art. 244, Inc. I; IBSON SALVADOR DE LIMA, 05105691377, 2022.060506, 4449-25, Art. 244, Inc. I; IZAIAS BATISTA DA SILVA JUNIOR, 03968616925, 2022.016480, 4470-25, Art. 244, Inc. I; JAKSON OLIVEIRA DE BRITO, 05610906269, 2022.027041, 4521-25, Art. 244, Inc. II; JANILDO FERNANDES DA SILVA, 04496984803, 2022.160666, 4653-25, Art. 175; JEAN-JACQUES CESARIO DA SILVA, 05445981360, 2022.018510, 4478-25, Art. 244, Inc. I; JEFFERSON CORREIA DA SILVA JUNIOR, 06703480970, 2022.106245, 3344-25, Art. 244, Inc. I; JEFFERSON DUARTE BEZERRA, 05616627859, 2022.054424, 4102-25, Art. 244, Inc. I; JOAO BATISTA JOSE DA SILVA, 06096442760, 2022.058353, 5455-25, Art. 244, Inc. I; JOAO PAULO SANTANA DE MELO, 05587475950, 2022.017715, 4556-25, Art. 244, Inc. I; JOSE ALEXIS VELOZO VALENCA, 00661744212, 2022.016488, 5537-25, Art. 244, Inc. I; JOSE LUCAS BELARMINO ALVES DE OLIVEIRA, 05444729324, 2022.022975, 5496-25, Art. 244, Inc. I; JOSE RAFAEL SILVA DE OLIVEIRA, 06981470701, 2022.163097, 4479-25, Art. 244, Inc. I; JOSE RICARDO FERREIRA DO NASCIMENTO JUNIOR, 04429261023, 2022.025607, 5499-25, Art. 244, Inc. I; JOSENILDO NUNES DA SILVA, 05540304426, 2022.022647, 4308-25, Art. 244, Inc. I; LEANDRO CABRAL COUTINHO PEREIRA DE LIRA, 06027611470, 2022.163098, 4480-25, Art. 244, Inc. I; LEANDRO NOGUEIRA SOARES, 04374055529, 2022.022977, 5497-25, Art. 244, Inc. I; LUCIANO ALVES MAURICIO, 01987630885, 2022.060958, 4450-25, Art. 244, Inc. I; LUCIDALVA PEREIRA PACHECO, 04134436152, 2022.176353, 5480-25, Art. 244, Inc. I; LUIZ EDUARDO DA SILVA BARROS, 06552471419, 2022.027033, 4517-25, Art. 244, Inc. III; LUIZ FERNANDO DA SILVA, 04303596392, 2022.177311, 5515-25, Art. 244, Inc. I; LUIZ FERNANDO FERREIRA DA SILVA, 06258278674, 2022.022648, 4309-25, Art. 244, Inc. I; LUIZ HENRIQUE ANDRADE DA SILVA, 07562564621, 2022.176354, 5481-25, Art. 244, Inc. I; MARCOS VINICIUS AMANCIO LUZ, 01261934061, 2022.060959, 4451-25, Art. 244, Inc. I; MATHEUS DE SIQUEIRA FIGUEIREDO, 06524272934, 2022.064431, 5458-25, Art. 244, Inc. I; PAULO ANDRE CARNEIRO DA SILVA, 04302332330, 2022.018521, 4475-25, Art. 244, Inc. I; PAULO JOSE DA SILVA, 03826528433, 2022.022739, 4266-25, Art. 244, Inc. II; PAULO LEANDRO DO MONTE DA SILVA, 06481898406, 2022.160751, 5506-25, Art. 175; PEDRO BARBOSA DA SILVA, 06061002387, 2022.154814, 5308-25, Art. 244, Inc. I; RAFAEL RAMOS DA SILVA, 05330207798, 2022.064566, 5462-25, Art. 244, Inc. II; RAFAEL SILVA DE ANDRADE, 06397987458, 2022.022692, 4256-25, Art. 244, Inc. I; ROBSON DA SILVA BARROS, 05225524601, 2022.124083, 5380-25, Art. 244, Inc. II; RODOLFO CASTANHA DE MORAES, 05972686066, 2022.012139, 5346-25, Art. 244, Inc. I; SERGIO SILVA HERCULANO, 05521297427, 2022.027020, 4513-25, Art. 244, Inc. I; VALDEMIR BERNARDO CAMPELO, 01713321762, 2022.106696, 4560-25, Art. 244, Inc. I; VANDERSON CABRAL DA SILVA, 04959681002, 2022.022700, 4258-25, Art. 244, Inc. I; WALLISON JOSE DO NASCIMENTO, 04870236716, 2022.027022, 4514-25, Art. 244, Inc. I; WASHINGTON SANTOS DE SOUZA CAVALCANTE, 05991436567, 2022.023006, 4267-25, Art. 244, Inc. I; WELLINGTON LUIZ DA SILVA, 06513578305, 2022.177327, 5516-25, Art. 244, Inc. I; WILLIAM PEREIRA MENDES, 05248234448, 2022.027024, 4515-25, Art. 244, Inc. I; WIVSON MOISES SILVA, 06046449056, 2022.060960, 4452-25, Art. 244, Inc. I; ZELIO DANTAS DE MIRANDA, 01067845897, 2022.145385, 5554-25, Art. 244, Inc. I; ][PRAZO DE SUSPENSÃO - 12 meses: ADRIANO ALVES DE ASSIS, 06307330598, 2021.183370, 5034-25, Art. 165-A; ADRIANO AMBROSIO DO NASCIMENTO, 04264444394, 2022.173200, 4285-25, Art. 165-A; AGNALDO PAULINO FERREIRA, 00485344565, 2022.181495, 5491-25, Art. 165-A; AGNALDO RODRIGUES LOPES, 03096498131, 2021.185490, 5103-25, Art. 165-A; ALEXANDRE COELHO DE LUCENA FILHO, 05623196750, 2022.044044, 5307-25, Art. 165-A; ALEXANDRE HENRIQUE DE LEMOS MARINHO, 03823748640, 2022.181582, 5429-25, Art. 165-A; ALEXANDRE LUIS PEREIRA COLACO, 02927902011, 2022.172016, 4280-25, Art. 165-A; ALEXSANDRO FELIX MARINHO, 06471312983, 2021.169083, 5043-25, Art. 165-A; ALINE MARIA DE BARROS, 06041503374, 2022.090909, 2424-25, Art. 165; ALMIR GONCALVES DE OLIVEIRA, 05553733100, 2021.194790, 5142-25, Art. 165; ALOISIO SEVERINO DE SANTANA, 02820567707, 2021.188952, 5254-25, Art. 165; AMAURI JOSE DO NASCIMENTO, 06414849766, 2022.084140, 2758-25, Art. 165; ANA CAROLINA NUNES DE OLIVEIRA XAVIER, 04061699767, 2022.146284, 2434-25, Art. 165-A; ANA DA ROCHA TEIXEIRA, 02217000712, 2022.064305, 5457-25, Art. 165-A; ANDERSON CARLOS ALVES, 03782400153, 2022.164386, 5422-25, Art. 165-A; ANDERSON DA SILVA, 06105729446, 2022.180886, 5486-25, Art. 165; ANDERSON FRANCISCO ODILON DA SILVA SANTOS, 03974082452, 2021.152538, 1360-25, Art. 165; ANDRE GUSTAVO LYRA GRACA, 01097005083, 2022.178725, 4568-25, Art. 165-A; ANTONIO NETO DA SILVA, 03488393755, 2021.165396, 5098-25, Art. 165; ANTONIO OLIVEIRA LIMA FILHO, 02418724330, 2022.164445, 5319-25, Art. 165-A; AROLDO GOMES DE MOURA, 02098290680, 2021.191188, 5033-25, Art. 165-A; BRENDA KESSIA AZEVEDO LOIOLA DE VASCONCELOS, 05921349191, 2022.177397, 5520-25, Art. 165-A; BRUNO ROBERTO TEIXEIRA DA SILVA, 06475628908, 2021.188965, 5257-25, Art. 165; CAMILA DE MELO MEDEIROS, 04375314990, 2021.175828, 4994-25, Art. 165; CARLOS ALBERTO ATHAYDE MONTENEGRO JUNIOR, 01201067376, 2022.189347, 4661-25, Art. 165-A; CARLOS ALEXANDRE SOUZA DE LIMA, 03060826775, 2022.086589, 5541-25, Art. 165; CARLOS ANTONIO DOS SANTOS, 02178233846, 2021.178776, 5108-25, Art. 165-A; CARLOS JOSE DE SOUZA, 01788533810, 2022.192673, 5531-25, Art. 165-A; CICERO DOS SANTOS MELO, 05320497428, 2022.192677, 5532-25, Art. 165-A; CILENE RUFINO SIMOES, 02727930914, 2021.178744, 5219-25, Art. 165; CINTIA AUBRY DA COSTA NASCIMENTO, 00844349327, 2021.197753, 5263-25, Art. 165-A; CLAYTON ISRAEL DA SILVA, 01423210630, 2022.106528, 4650-25, Art. 165-A; CLOVIS JOSE DE OLIVEIRA, 01859714686, 2021.173537, 5060-25, Art. 165; CRISTIANO DE ALMEIDA OLIVEIRA, 06331581728, 2022.186269, 5471-25, Art. 165-A; CRISTIANO GOMES, 04405105889, 2021.178802, 5111-25, Art. 165-A; DANIEL DA CUNHA SCHMIDT, 02112836154, 2021.175772, 5252-25, Art. 165-A; DANIEL ROBERTO DE LIMA VASCONCELOS, 01436531939, 2022.164401, 5316-25, Art. 165-A; DAVI DE MELO OLIVEIRA, 07398245692, 2022.186271, 5472-25, Art. 165-A; DAVID ERIC SILVA DE FREITAS, 06402470028, 2022.192682, 5533-25, Art. 165-A; DAYVID BATISTA LOPES, 04653118104, 2021.162667, 5027-25, Art. 165; DENIS GUILHERME SANTIAGO, 04890059767, 2022.178739, 4323-25, Art. 165-A; DIEGO EMMANUEL DA SILVA, 02611964438, 2022.164463, 5476-25, Art. 165-A; DIEGO PEREIRA DE OLIVEIRA, 06174206710, 2022.060308, 4271-25, Art. 165; DIOGO ANTONIO COSTA DA CUNHA, 03058627175, 2022.072382, 2608-25, Art. 165-A; DIOGO DA CUNHA LIMA ASFORA, 03051166380, 2022.178740, 4492-25, Art. 165-A; DIOGO PAULO PEREIRA TIBIRICA, 05337304242, 2021.178882, 5064-25, Art. 165-A; DOMINGOS SAVIO LIMA JUNIOR, 03570763760, 2022.177384, 5519-25, Art. 165; DOUGLAS FRANCISCO FERREIRA DA SILVA, 05910136685, 2022.163153, 5352-25, Art. 165-A; EDGLE PEREIRA BEZERRA, 05164098697, 2021.181070, 5115-25, Art. 165-A; EDILSON DA SILVA, 02357740871, 2022.114417, 5369-25, Art. 165; EDINALDO FERREIRA LAURENTINO, 00598513049, 2022.180769, 4570-25, Art. 165-A; EDIVALDO JOSE SOARES, 02840610803, </w:t>
      </w:r>
      <w:r w:rsidRPr="00A83816">
        <w:rPr>
          <w:rFonts w:ascii="Arial" w:hAnsi="Arial" w:cs="Arial"/>
          <w:color w:val="000000"/>
          <w:sz w:val="12"/>
          <w:szCs w:val="12"/>
        </w:rPr>
        <w:lastRenderedPageBreak/>
        <w:t>2022.113366, 5546-25, Art. 165; EDIVAN MARCOLINO DOS SANTOS, 01363875227, 2022.103274, 4528-25, Art. 165-A; EDNA MARIA DA SILVA, 00404610313, 2021.162511, 5015-25, Art. 165-A; EDUARDO ALCANTARA DA SILVA, 05454645100, 2022.034594, 5305-25, Art. 165-A; ELAINE RAQUEL CORREIA ALBUQUERQUE, 02472951392, 2022.173246, 4286-25, Art. 165-A; ELI CLEYTON OLIVEIRA DOS SANTOS, 01679773168, 2022.163157, 5353-25, Art. 165-A; ELIZANE THAIS GOMES DE MORAIS, 05367476494, 2022.172551, 4565-25, Art. 165-A; EMANUEL FRANCISCO DA SILVA TEMUDO, 02050722519, 2021.162679, 5030-25, Art. 165; EMANUEL GABRIEL MARQUES DE OLIVEIRA, 06603599500, 2022.178744, 4324-25, Art. 165-A; ERALDO BESERRA CAVALCANTI, 01501794015, 2022.181914, 5433-25, Art. 165-A; ERANNY MAURO GONCALVES COSTA, 01353386013, 2021.191190, 5046-25, Art. 165-A; ERICK GONCALVES DE ATAIDE, 01145740380, 2022.143935, 5009-25, Art. 165-A; ERIVAN MARQUES PEIXOTO, 03500078307, 2022.086592, 5543-25, Art. 165-A; EVALDO LUNA DA SILVA, 02369559178, 2021.173538, 5061-25, Art. 165; EVANDRO DE LIMA PEREIRA, 01793779066, 2022.034603, 5306-25, Art. 165-A; EZEQUIAS PEDRO ALVES, 01560311302, 2021.169056, 5040-25, Art. 165-A; FABIANO PEREIRA BARBOSA, 01810747140, 2021.178891, 5222-25, Art. 165-A; FABIO CAETANO NAPOLEAO DE FARIAS, 03856750514, 2022.173249, 4287-25, Art. 165-A; FABIO ROBERTO SIQUEIRA BARBOSA, 04008865888, 2022.046426, 5502-25, Art. 165-A; FABIO SEVERINO DA SILVA, 06175039408, 2022.172027, 4283-25, Art. 165-A; FATIMA CRISTINA FREIRE DE LUCENA, 03266963008, 2023.106820, 4749-25, Art. 165-A; FELIPE BRANDAO CORREA DE ARAUJO, 00353474124, 2021.191323, 5200-25, Art. 165-A; FELIPE EDUARDO DA SILVA, 05024766310, 2022.178753, 5523-25, Art. 165-A; FELIPE RODRIGUES DOS SANTOS, 06399245114, 2022.137302, 5001-25, Art. 165-A; FERNANDO PESSOA DE MELLO NETO, 01933326683, 2022.181688, 5430-25, Art. 165-A; FILIPPI SOUZA VEZZONI, 06283941000, 2022.173250, 4288-25, Art. 165-A; FLAVIO FREITAS DA SILVA, 04624018601, 2021.185616, 5053-25, Art. 165-A; FLAVIO MANUEL QUARESMA DOS SANTOS, 04227491726, 2022.037435, 4522-25, Art. 165-A; FRANCISCO CORREA DE OLIVEIRA, 02700971142, 2022.178754, 5524-25, Art. 165-A; FRANCISCO DAS CHAGAS GOES LIMA, 00525813695, 2022.181694, 5431-25, Art. 165-A; FRANCISCO JOELDO DE LIMA, 04524231633, 2022.177352, 5517-25, Art. 165; FRANCISCO JOSE LIMA DOS SANTOS, 04289768146, 2022.180864, 5484-25, Art. 165; GABRIELA JOANA XAVIER DE BARROS, 04802544395, 2022.163167, 5354-25, Art. 165-A; GENETON RODRIGUES DE SOUZA, 02330155400, 2022.164460, 5320-25, Art. 165-A; GERCICA SALES MENDES FERREIRA, 07192078433, 2022.103276, 4530-25, Art. 165-A; GERLANE DE SOUZA LOPES, 03273085745, 2021.178900, 5223-25, Art. 165-A; GERMANO DO REGO BIONE, 01933293356, 2022.172575, 4566-25, Art. 165-A; GILMAR LENISTON DE LIMA, 03384524375, 2022.064463, 5460-25, Art. 165-A; GILVAN BEZERRA DA SILVA, 01830879982, 2022.177361, 5518-25, Art. 165; GISELE MAGALHAES SANTOS, 02460463982, 2023.106840, 4750-25, Art. 165-A; GLAUCIO LUIZ BARBOSA DA SILVA, 01634390837, 2022.103277, 4531-25, Art. 165-A; GUILHERME RAFAEL DE SOUZA ARAUJO, 04668155479, 2022.133181, 4276-25, Art. 165-A; HELIO PEREIRA DA SILVA, 05780176208, 2022.192651, 5529-25, Art. 165; HELLY CARLOS FERREIRA DE LIMA, 02749718935, 2022.062347, 3534-25, Art. 165-A; HUGO LEONARDO PEREIRA DE QUEIROZ, 02619887149, 2022.117794, 4459-25, Art. 165-A; HUGO LUIS DE CALDAS BRANDAO, 01460496725, 2022.103278, 4532-25, Art. 165-A; IAGO MENDES DOS SANTOS, 06027528491, 2022.064451, 5459-25, Art. 165-A; ISAIAS HELENO DA SILVA, 04120412205, 2022.163115, 4218-25, Art. 165; ISRAEL SANTOS CAVALCANTI DE ARAUJO, 02799633277, 2021.162602, 5026-25, Art. 165; IVANIO XAVIER DE ALMEIDA FILHO, 04429761660, 2021.200608, 5078-25, Art. 165; IZAQUE CAMPELO CRUZ, 05370437003, 2022.117782, 4456-25, Art. 165-A; JAIME NICODEMUS VARELA DOS SANTOS, 01673014967, 2022.143936, 5010-25, Art. 165-A; JARBAS PERNAMBUCANO DE MELLO NETO, 00576908711, 2022.055918, 2702-25, Art. 165-A; JEAN CARLOS LEITE DA SILVA, 05897980252, 2022.180867, 5485-25, Art. 165; JEAN PEDRO DA SILVA, 07002764006, 2022.113367, 5547-25, Art. 165; JEFFERSON OSVALDO SILVA, 04517034929, 2022.113369, 5548-25, Art. 165; JESSICA PEDROSA DA SILVA, 04478819200, 2022.178774, 5323-25, Art. 165-A; JOAN ARTUR DE OLIVEIRA LIRA, 02701388780, 2022.124116, 5382-25, Art. 165; JOAO ANTONIO DE SANTANA, 03765706532, 2022.064067, 4453-25, Art. 165-A; JOAO CARLOS PAIVA DIAS, 02806611540, 2022.189256, 4657-25, Art. 165-A; JOAO ROBERTO DA SILVA NETO, 03850052307, 2022.164416, 5318-25, Art. 165-A; JOSE ANCHIETA DE JESUS, 02209215968, 2021.162519, 5016-25, Art. 165-A; JOSE CARLOS PRUDENTE DE SIQUEIRA QUEIROZ, 05321708783, 2021.162604, 5208-25, Art. 165; JOSE CARLOS TERTULO FERREIRA FILHO, 05503930586, 2022.133189, 4277-25, Art. 165-A; JOSE EDUARDO DE SOUZA, 05506240704, 2021.162520, 5017-25, Art. 165-A; JOSE JAIME ALVES FERRAZ, 01096492309, 2021.173566, 5125-25, Art. 165; JOSE MACIEL DOS SANTOS, 02301821493, 2021.183380, 5066-25, Art. 165; JOSE MAURICIO FERNANDES, 03302008600, 2022.117776, 4454-25, Art. 165-A; JOSE MAVIAEL CORDEIRO DA SILVA, 03776705072, 2022.191871, 4341-25, Art. 165-A; JOSE OTAVIO DE BARROS WANDERLEY FILHO, 00846853208, 2022.189263, 4658-25, Art. 165-A; JOSE PEDRO DIAS, 01819637414, 2021.194858, 5206-25, Art. 165-A; JOSE PEREIRA DE ARAUJO, 01970842409, 2021.178758, 5106-25, Art. 165; JOSE PONCIANO DE MACEDO JUNIOR, 04373658008, 2022.160766, 5509-25, Art. 165-A; JOSEMA LUIZ FELIX, 03005919629, 2022.143938, 5011-25, Art. 165-A; JOSENILDO OLIVEIRA DA SILVA, 05569351759, 2022.172011, 4464-25, Art. 165-A; JOSENILDO SANTANA DO BONFIM, 06271615259, 2021.162534, 5213-25, Art. 165-A; JOSIEL SEBASTIAO ALVES, 06272715898, 2022.164379, 3421-25, Art. 165; JOSUEL FERREIRA DA SILVA, 04943916206, 2021.188967, 5258-25, Art. 165; JUAREZ DE OLIVEIRA SILVA NETO, 04056746902, 2022.143939, 5012-25, Art. 165-A; JULIANA REGO MCCARRON, 03836722454, 2022.173158, 5552-25, Art. 165; JULIANA WANDERLEY DE MORAIS, 06295182191, 2022.061066, 3562-25, Art. 165-A; JURGEN KUNZE, 05893568100, 2022.177372, 4641-25, Art. 165; KAIO ARAUJO VICENTE DA SILVA, 05112556116,</w:t>
      </w:r>
      <w:r>
        <w:rPr>
          <w:rFonts w:ascii="Arial" w:hAnsi="Arial" w:cs="Arial"/>
          <w:color w:val="000000"/>
          <w:sz w:val="12"/>
          <w:szCs w:val="12"/>
        </w:rPr>
        <w:t xml:space="preserve"> </w:t>
      </w:r>
      <w:r w:rsidRPr="00A83816">
        <w:rPr>
          <w:rFonts w:ascii="Arial" w:hAnsi="Arial" w:cs="Arial"/>
          <w:color w:val="000000"/>
          <w:sz w:val="12"/>
          <w:szCs w:val="12"/>
        </w:rPr>
        <w:t xml:space="preserve">2021.181035, 5000-25, Art. 165-A; KAIQUE WALLACE DE ALBUQUERQUE LIMA, 05530808202, 2022.189281, 4660-25, Art. 165-A; KATHLEY RALINE OLIVEIRA RAFAEL, 04726091753, 2022.172020, 4281-25, Art. 165-A; LAMERICO NASCIMENTO DA SILVA, 01222359018, 2022.180892, 5488-25, Art. 165; LEANDRO DA ROCHA SILVA, 03619426969, 2021.185480, 5102-25, Art. 165; LEILA GOMES DA SILVA BASTOS, 03325658714, 2021.200669, 5122-25, Art. 165-A; LEONARDO HENRIQUE DA SILVA, 05414161859, 2022.180780, 4571-25, Art. 165-A; LUA MARSSOY PEREIRA BESERRA, 04918098202, 2021.191356, 5118-25, Art. 165-A; LUCIANO DA SILVA FERREIRA, 01844704565, 2021.148487, 1108-25, Art. 165-A; LUCIANO DE SOUZA MENEZES, 03426806285, 2022.160785, 5510-25, Art. 165-A; LUCIANO SILVA DE MASCEDA, 04350734620, 2022.172484, 4562-25, Art. 165-A; LUIS PAULO AMARAL BRUNO SILVA, 03810640452, 2022.169550, 5478-25, Art. 165-A; LUSIVAN FERREIRA DO NASCIMENTO, 03421905162, 2021.178765, 5107-25, Art. 165; MARCELO JOSE DOS SANTOS ANDRADE, 03952255408, 2022.044117, 5501-25, Art. 165-A; MARCELO MOURA DA SILVA, 02400545978, 2021.188962, 5256-25, Art. 165; MARCILIO MARQUES LIMA DE MOURA, 04967358661, 2021.178824, 5114-25, Art. 165-A; MARCO ANTONIO DE SOUZA PASSOS, 04198049640, 2022.114413, 5368-25, Art. 165; MARCONI MENDES DE SOUZA JUNIOR, 02752256410, 2022.009636, 4251-25, Art. 165-A; MARIA APARECIDA SOARES SAMPAIO, 05742345581, 2021.188974, 5139-25, Art. 165; MARIA SOLANGE WAKED DE ARAUJO, 05981913919, 2021.169135, 5031-25, Art. 165; MARKTON SOUZA COSTA, 04694865328, 2022.191901, 4345-25, Art. 165-A; MATHEUS HENRIQUE GONCALVES BELO DOS SANTOS, 06060968225, 2022.124036, 5372-25, Art. 165-A; MILTON LEANDRO DE OLIVEIRA SILVA, 01636357309, 2022.172029, 4320-25, Art. 165-A; MOISES APARECIDO DOS SANTOS, 06075966169, 2022.172030, 4321-25, Art. 165-A; NILO CESAR CORREIA DE OLIVEIRA, 01870151064, 2021.046556, 1165-25, Art. 277, §3º c/c Art. 165; NIVALDO HONORIO DA SILVA, 06969810510, 2022.117789, 4457-25, Art. 165-A; PATRICIO DA CONCEICAO, 02913590159, 2022.172501, 4563-25, Art. 165-A; PAUL ANDERSON BARBOSA DA SILVA, 02367501531, 2022.178802, 5525-25, Art. 165-A; PAULO CORREIA MESQUITA JUNIOR, 05028307964, 2021.185474, 5100-25, Art. 165; PAULO RENATO ANTUNES GUIMARAES, 01754540303, 2022.117791, 4458-25, Art. 165-A; PAULO SERGIO MATIAS DE OLIVEIRA JUNIOR, 06511524848, 2022.169570, 4229-25, Art. 165-A; PAULO SERGIO MENEZES DA SILVA, 04049928496, 2022.055954, 3213-25, Art. 165; PEDRO MENDES DA SILVA, 00350215179, 2022.180893, 5489-25, Art. 165; PEDRO PAULO NUNES RODRIGUES, 06634287314, 2021.194869, 5070-25, Art. 165-A; PEDRO SERGIO ALVES DE SOUZA, 06659434882, 2022.117837, 4461-25, Art. 165-A; PETERSON LIRA DOS SANTOS, 06612646553, 2022.117809, 4460-25, Art. 165-A; RAISSA MARTINS LEAO DA SILVA, 06289239475, 2022.177429, 5522-25, Art. 165-A; RAOB NAPOLEAO DE ASSUNCAO, 00581149890, 2022.103309, 4533-25, Art. 165-A; REGINALDO DA COSTA OLIVEIRA, 01880519651, 2021.162525, 5018-25, Art. 165-A; REINALDO CRUZ DE ALBUQUERQUE, 03508133415, 2022.060342, 4524-25, Art. 165; RENATO FERRAZ SOBREIRA DE MOURA, 03371506478, 2021.197837, 5143-25, Art. 165-A; ROBERTO CAVALCANTE MONTEIRO, 00419123184, 2022.172005, 5427-25, Art. 165-A; ROBERTO DUTRA DE AMORIM JUNIOR, 03254739551, 2022.037478, 5393-25, Art. 165-A; ROBSON ALVES TEIXEIRA, 00204844209, 2021.178855, 5221-25, Art. 165-A; ROBSON OLIVEIRA DE MELO, 06340801614, 2021.188946, 5253-25, Art. 165-A; RODOLPHO CHIANCA DE ANDRADE VALADARES, 05834519008, 2022.124037, 5373-25, Art. 165-A; RODRIGO BARBOSA DE OLIVEIRA, 01946934900, 2022.181527, 5492-25, Art. 165-A; ROMERITO DE LIMA SILVA, 02719425824, 2022.173318, 4488-25, Art. 165-A; SEBASTIAO AYRES DE ASSIS NETO, 02367509471, 2021.185475, 5101-25, Art. 165; SEVERINO TRIUNFO DE MORAIS, 02118088547, 2022.124009, 5370-25, Art. 165-A; SINAELIO DA SILVA SANTOS, 04694559030, 2021.175745, 5217-25, Art. 165-A; SYLVIANE BARRETTO REGIS SOARES, 03160913028, 2022.037479, 5392-25, Art. 165-A; THIAGO ALBUQUERQUE DE SOUZA, 00420009142, 2021.175779, 4991-25, Art. 165-A; THIAGO VILLACA CARDOSO DE MELLO, 00673776611, 2022.192710, 5534-25, Art. 165-A; TIAGO ANTONNY DA SILVA, 03982957237, 2022.178832, 5526-25, Art. 165-A; UBIRATAN DOMINGOS DE GUSMAO, 00720687130, 2021.178733, 5218-25, Art. 165; VALDISNEI LEITE NERES, 05457708676, 2022.113353, 5545-25, Art. 165-A; VALDOMIRO GOMES DA SILVA, 01579065047, 2021.173587, 5105-25, Art. 165; VALERIA NASCIMENTO DA SILVA, 06749189470, 2022.154749, 5388-25, Art. 165-A; VICTOR HUGO BONFIM MONTEIRO, 05491977996, 2022.064482, 5461-25, Art. 165-A; WALDECK LEITE DE MORAES, 03475168361, 2021.178924, 5224-25, Art. 165-A; WANDERSON CARLOS DA SILVA, 05752835370, 2022.178722, 4567-25, Art. 165; WANDERSON CARLOS DA SILVA, 05752835370, 2022.178722, 4567-25, Art. 165; WANDERSON CARLOS DA SILVA, 05752835370, 2022.178722, 4567-25, Art. 165; WANDERSON CARLOS DA SILVA, 05752835370, 2022.178722, 4567-25, Art. 165; WANDO EDUARDO GOMES DE SOUSA, 04748818861, 2022.032903, 4270-25, Art. 165-A; WELLIGNTON PEDRO DA </w:t>
      </w:r>
      <w:r w:rsidRPr="00A83816">
        <w:rPr>
          <w:rFonts w:ascii="Arial" w:hAnsi="Arial" w:cs="Arial"/>
          <w:color w:val="000000"/>
          <w:sz w:val="12"/>
          <w:szCs w:val="12"/>
        </w:rPr>
        <w:lastRenderedPageBreak/>
        <w:t>COSTA, 06143568505, 2021.162535, 5019-25, Art. 165-A; WELLISON JOSE LIRA DA SILVA, 07575858127, 2022.169584, 5512-25, Art. 165-A; WILLAMS ANDRADE DA SILVA, 06541511163, 2021.169121, 4990-25, Art. 165-A; WKELLYSON SOUSA NASCIMENTO, 04501994110, 2022.181857, 5432-25, Art. 165-A].</w:t>
      </w:r>
      <w:r w:rsidRPr="00A83816">
        <w:rPr>
          <w:rFonts w:ascii="Arial" w:hAnsi="Arial" w:cs="Arial"/>
          <w:b/>
          <w:color w:val="000000"/>
          <w:sz w:val="12"/>
          <w:szCs w:val="12"/>
        </w:rPr>
        <w:t>VLADIMIR LACERDA MELQUIADES</w:t>
      </w:r>
      <w:r>
        <w:rPr>
          <w:rFonts w:ascii="Arial" w:hAnsi="Arial" w:cs="Arial"/>
          <w:b/>
          <w:color w:val="000000"/>
          <w:sz w:val="12"/>
          <w:szCs w:val="12"/>
        </w:rPr>
        <w:t>-</w:t>
      </w:r>
      <w:r w:rsidRPr="00A83816">
        <w:rPr>
          <w:rFonts w:ascii="Arial" w:hAnsi="Arial" w:cs="Arial"/>
          <w:b/>
          <w:color w:val="000000"/>
          <w:sz w:val="12"/>
          <w:szCs w:val="12"/>
        </w:rPr>
        <w:t>Diretor Presidente</w:t>
      </w:r>
    </w:p>
    <w:p w:rsidR="00A83816" w:rsidRPr="00A83816" w:rsidRDefault="00A83816" w:rsidP="00A83816">
      <w:pPr>
        <w:pStyle w:val="NormalWeb"/>
        <w:jc w:val="both"/>
        <w:rPr>
          <w:rFonts w:ascii="Arial" w:hAnsi="Arial" w:cs="Arial"/>
          <w:color w:val="000000"/>
          <w:sz w:val="12"/>
          <w:szCs w:val="12"/>
        </w:rPr>
      </w:pPr>
    </w:p>
    <w:p w:rsidR="00A841F5" w:rsidRPr="00A83816" w:rsidRDefault="00A841F5" w:rsidP="00A83816">
      <w:pPr>
        <w:rPr>
          <w:rFonts w:ascii="Arial" w:hAnsi="Arial" w:cs="Arial"/>
          <w:sz w:val="12"/>
          <w:szCs w:val="12"/>
        </w:rPr>
      </w:pPr>
    </w:p>
    <w:sectPr w:rsidR="00A841F5" w:rsidRPr="00A83816" w:rsidSect="00A83816">
      <w:pgSz w:w="11906" w:h="16838"/>
      <w:pgMar w:top="1417" w:right="325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816"/>
    <w:rsid w:val="00A83816"/>
    <w:rsid w:val="00A8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29CD3"/>
  <w15:chartTrackingRefBased/>
  <w15:docId w15:val="{87B1FEF8-B0E4-4443-9250-D6762803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381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3385</Words>
  <Characters>18285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Gomes de Souza Felix</dc:creator>
  <cp:keywords/>
  <dc:description/>
  <cp:lastModifiedBy>Elaine Gomes de Souza Felix</cp:lastModifiedBy>
  <cp:revision>1</cp:revision>
  <dcterms:created xsi:type="dcterms:W3CDTF">2025-10-10T11:38:00Z</dcterms:created>
  <dcterms:modified xsi:type="dcterms:W3CDTF">2025-10-10T11:49:00Z</dcterms:modified>
</cp:coreProperties>
</file>